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5"/>
        <w:gridCol w:w="354"/>
        <w:gridCol w:w="2983"/>
        <w:gridCol w:w="247"/>
        <w:gridCol w:w="1453"/>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5EB8524D" w:rsidR="004F72E5" w:rsidRPr="004F72E5" w:rsidRDefault="006D76BD"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74C3E4E7" w:rsidR="004F72E5" w:rsidRPr="004F72E5" w:rsidRDefault="006D76BD" w:rsidP="0005263C">
            <w:pPr>
              <w:jc w:val="center"/>
              <w:rPr>
                <w:spacing w:val="-2"/>
                <w:sz w:val="24"/>
              </w:rPr>
            </w:pPr>
            <w:r>
              <w:rPr>
                <w:spacing w:val="-2"/>
                <w:sz w:val="24"/>
              </w:rPr>
              <w:t xml:space="preserve">College of </w:t>
            </w:r>
            <w:r w:rsidR="00EA17BB">
              <w:rPr>
                <w:spacing w:val="-2"/>
                <w:sz w:val="24"/>
              </w:rPr>
              <w:t>Business and Information Systems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4-04-03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75E2A1C8" w:rsidR="004F72E5" w:rsidRPr="004F72E5" w:rsidRDefault="00EA17BB" w:rsidP="0005263C">
                <w:pPr>
                  <w:jc w:val="center"/>
                  <w:rPr>
                    <w:spacing w:val="-2"/>
                    <w:sz w:val="24"/>
                  </w:rPr>
                </w:pPr>
                <w:r>
                  <w:rPr>
                    <w:spacing w:val="-2"/>
                    <w:sz w:val="24"/>
                  </w:rPr>
                  <w:t>4/3/2024</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55A01B84" w:rsidR="004F72E5" w:rsidRPr="004F72E5" w:rsidRDefault="006E6CB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712</w:t>
            </w:r>
          </w:p>
        </w:tc>
        <w:tc>
          <w:tcPr>
            <w:tcW w:w="6480" w:type="dxa"/>
          </w:tcPr>
          <w:p w14:paraId="2CE49697" w14:textId="779F37CF" w:rsidR="004F72E5" w:rsidRPr="004F72E5" w:rsidRDefault="006E6CB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Advanced Business Finance</w:t>
            </w:r>
          </w:p>
        </w:tc>
        <w:tc>
          <w:tcPr>
            <w:tcW w:w="1165" w:type="dxa"/>
          </w:tcPr>
          <w:p w14:paraId="5871F818" w14:textId="6FB5CB6B" w:rsidR="004F72E5" w:rsidRPr="004F72E5" w:rsidRDefault="006E6CB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4-05-13T00:00:00Z">
              <w:dateFormat w:val="M/d/yyyy"/>
              <w:lid w:val="en-US"/>
              <w:storeMappedDataAs w:val="dateTime"/>
              <w:calendar w:val="gregorian"/>
            </w:date>
          </w:sdtPr>
          <w:sdtEndPr/>
          <w:sdtContent>
            <w:tc>
              <w:tcPr>
                <w:tcW w:w="4675" w:type="dxa"/>
              </w:tcPr>
              <w:p w14:paraId="1AA93B12" w14:textId="72502117" w:rsidR="004F72E5" w:rsidRPr="004F72E5" w:rsidRDefault="00EA17BB"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5/13/2024</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1CC815F3" w:rsidR="004F72E5" w:rsidRPr="004D3083" w:rsidRDefault="006D76BD"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153BA2EC" w:rsidR="004F72E5" w:rsidRPr="004F72E5" w:rsidRDefault="006D76B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5C5FEE3B" w:rsidR="004F72E5" w:rsidRPr="004F72E5" w:rsidRDefault="00AC1E8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67432F3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5576E576"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64C546F1" w:rsidR="004F72E5" w:rsidRPr="004F72E5" w:rsidRDefault="00EA17BB"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F3F7B31"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4165F95E"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0EE77949" w:rsidR="004F72E5" w:rsidRPr="004F72E5" w:rsidRDefault="00C65B9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3510DF8B" w:rsidR="004F72E5" w:rsidRPr="004F72E5" w:rsidRDefault="003A6D06" w:rsidP="0057004C">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Corporate Finance and Technology</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5ACE616D" w:rsidR="004F72E5" w:rsidRPr="004F72E5" w:rsidRDefault="00EA17BB"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5FC12B6B"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r w:rsidR="006D76BD">
              <w:rPr>
                <w:b/>
                <w:spacing w:val="-2"/>
                <w:sz w:val="24"/>
              </w:rPr>
              <w:t xml:space="preserve"> </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DA0BAC" w14:paraId="669FB648" w14:textId="77777777" w:rsidTr="00884EF3">
        <w:trPr>
          <w:cantSplit/>
        </w:trPr>
        <w:tc>
          <w:tcPr>
            <w:tcW w:w="8820" w:type="dxa"/>
            <w:tcBorders>
              <w:bottom w:val="single" w:sz="4" w:space="0" w:color="auto"/>
            </w:tcBorders>
          </w:tcPr>
          <w:p w14:paraId="6E7055FD" w14:textId="76946D4D" w:rsidR="003A6D06" w:rsidRPr="004F72E5" w:rsidRDefault="007A2AB1" w:rsidP="00DA0BAC">
            <w:pPr>
              <w:jc w:val="both"/>
              <w:rPr>
                <w:spacing w:val="-2"/>
                <w:sz w:val="24"/>
              </w:rPr>
            </w:pPr>
            <w:r w:rsidRPr="007A2AB1">
              <w:rPr>
                <w:spacing w:val="-2"/>
                <w:sz w:val="24"/>
              </w:rPr>
              <w:t>This course emphasizes the application of financial theory and concepts to the development of effective financial strategies for maximization of the firm value and shareholder wealth. Topics include capital budgeting, cash flow analysis, capital structure, cost of capital, working capital management, and security valuation, as well as effective spreadsheet analyses.</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726441" w14:paraId="4864060B" w14:textId="77777777" w:rsidTr="00884EF3">
        <w:trPr>
          <w:cantSplit/>
        </w:trPr>
        <w:tc>
          <w:tcPr>
            <w:tcW w:w="8820" w:type="dxa"/>
            <w:tcBorders>
              <w:bottom w:val="single" w:sz="4" w:space="0" w:color="auto"/>
            </w:tcBorders>
          </w:tcPr>
          <w:p w14:paraId="2D8B2AB2" w14:textId="29FF6D0F" w:rsidR="004F72E5" w:rsidRDefault="00846065" w:rsidP="00726441">
            <w:pPr>
              <w:jc w:val="both"/>
              <w:rPr>
                <w:spacing w:val="-2"/>
                <w:sz w:val="24"/>
              </w:rPr>
            </w:pPr>
            <w:r>
              <w:rPr>
                <w:spacing w:val="-2"/>
                <w:sz w:val="24"/>
              </w:rPr>
              <w:t xml:space="preserve">This course </w:t>
            </w:r>
            <w:r w:rsidR="007A2AB1">
              <w:rPr>
                <w:spacing w:val="-2"/>
                <w:sz w:val="24"/>
              </w:rPr>
              <w:t xml:space="preserve">is designed to equip </w:t>
            </w:r>
            <w:r w:rsidR="00997CCB">
              <w:rPr>
                <w:spacing w:val="-2"/>
                <w:sz w:val="24"/>
              </w:rPr>
              <w:t xml:space="preserve">students with a comprehensive understanding </w:t>
            </w:r>
            <w:r w:rsidR="00D87B68">
              <w:rPr>
                <w:spacing w:val="-2"/>
                <w:sz w:val="24"/>
              </w:rPr>
              <w:t xml:space="preserve">of corporate finance principles and how they intersect with cutting-edge Artificial Intelligence technologies.  It combines traditional corporate finance theory with the practical application of AI-driven strategies for financial decision-making.  </w:t>
            </w:r>
          </w:p>
          <w:p w14:paraId="0ABE7A3C" w14:textId="5CA26DD8" w:rsidR="00D87B68" w:rsidRPr="004F72E5" w:rsidRDefault="00D87B68" w:rsidP="00726441">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026460B2" w14:textId="31CE4A97" w:rsidR="006167C8" w:rsidRDefault="00EF5F3F" w:rsidP="005F4E3F">
            <w:pPr>
              <w:tabs>
                <w:tab w:val="center" w:pos="5400"/>
              </w:tabs>
              <w:suppressAutoHyphens/>
              <w:jc w:val="both"/>
              <w:rPr>
                <w:sz w:val="24"/>
              </w:rPr>
            </w:pPr>
            <w:r>
              <w:rPr>
                <w:sz w:val="24"/>
              </w:rPr>
              <w:t>The c</w:t>
            </w:r>
            <w:r w:rsidR="006167C8">
              <w:rPr>
                <w:sz w:val="24"/>
              </w:rPr>
              <w:t xml:space="preserve">ourse is being updated to include </w:t>
            </w:r>
            <w:r w:rsidR="005F4E3F">
              <w:rPr>
                <w:sz w:val="24"/>
              </w:rPr>
              <w:t>artificial intelligence technologies</w:t>
            </w:r>
            <w:r w:rsidR="00322957">
              <w:rPr>
                <w:sz w:val="24"/>
              </w:rPr>
              <w:t xml:space="preserve"> and strategies</w:t>
            </w:r>
            <w:r w:rsidR="005F4E3F">
              <w:rPr>
                <w:sz w:val="24"/>
              </w:rPr>
              <w:t xml:space="preserve">.  </w:t>
            </w:r>
          </w:p>
          <w:p w14:paraId="70E09113" w14:textId="002FBF46" w:rsidR="005F4E3F" w:rsidRPr="00DD158A" w:rsidRDefault="005F4E3F" w:rsidP="005F4E3F">
            <w:pPr>
              <w:tabs>
                <w:tab w:val="center" w:pos="5400"/>
              </w:tabs>
              <w:suppressAutoHyphens/>
              <w:jc w:val="both"/>
              <w:rPr>
                <w:sz w:val="24"/>
              </w:rPr>
            </w:pPr>
          </w:p>
        </w:tc>
      </w:tr>
    </w:tbl>
    <w:p w14:paraId="5F19CE89" w14:textId="77777777" w:rsidR="00757DB8" w:rsidRDefault="00757DB8" w:rsidP="004F72E5">
      <w:pPr>
        <w:tabs>
          <w:tab w:val="center" w:pos="5400"/>
        </w:tabs>
        <w:suppressAutoHyphens/>
        <w:jc w:val="both"/>
        <w:rPr>
          <w:b/>
          <w:spacing w:val="-2"/>
          <w:sz w:val="28"/>
          <w:szCs w:val="28"/>
          <w:u w:val="single"/>
        </w:rPr>
      </w:pPr>
    </w:p>
    <w:p w14:paraId="6305FB63" w14:textId="6B6A10F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645D5BF6" w14:textId="6C9DE320" w:rsidR="000468F3" w:rsidRPr="000468F3" w:rsidRDefault="000468F3" w:rsidP="000468F3">
      <w:pPr>
        <w:tabs>
          <w:tab w:val="left" w:pos="7125"/>
        </w:tabs>
        <w:rPr>
          <w:sz w:val="24"/>
        </w:rPr>
      </w:pPr>
      <w:r>
        <w:rPr>
          <w:sz w:val="24"/>
        </w:rPr>
        <w:tab/>
      </w:r>
    </w:p>
    <w:sectPr w:rsidR="000468F3" w:rsidRPr="000468F3" w:rsidSect="00833C3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BBD0" w14:textId="77777777" w:rsidR="00833C3C" w:rsidRDefault="00833C3C" w:rsidP="00193C86">
      <w:r>
        <w:separator/>
      </w:r>
    </w:p>
  </w:endnote>
  <w:endnote w:type="continuationSeparator" w:id="0">
    <w:p w14:paraId="4180D8BB" w14:textId="77777777" w:rsidR="00833C3C" w:rsidRDefault="00833C3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7B48" w14:textId="77777777" w:rsidR="00833C3C" w:rsidRDefault="00833C3C" w:rsidP="00193C86">
      <w:r>
        <w:separator/>
      </w:r>
    </w:p>
  </w:footnote>
  <w:footnote w:type="continuationSeparator" w:id="0">
    <w:p w14:paraId="70CD9F71" w14:textId="77777777" w:rsidR="00833C3C" w:rsidRDefault="00833C3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C21406"/>
    <w:multiLevelType w:val="multilevel"/>
    <w:tmpl w:val="A33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513294">
    <w:abstractNumId w:val="2"/>
  </w:num>
  <w:num w:numId="2" w16cid:durableId="1556426527">
    <w:abstractNumId w:val="1"/>
  </w:num>
  <w:num w:numId="3" w16cid:durableId="489293241">
    <w:abstractNumId w:val="0"/>
  </w:num>
  <w:num w:numId="4" w16cid:durableId="75551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3275F"/>
    <w:rsid w:val="000468F3"/>
    <w:rsid w:val="0005263C"/>
    <w:rsid w:val="00075935"/>
    <w:rsid w:val="00080BD2"/>
    <w:rsid w:val="000B6EC4"/>
    <w:rsid w:val="000C7E66"/>
    <w:rsid w:val="000D7A5D"/>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35BE4"/>
    <w:rsid w:val="00260CDE"/>
    <w:rsid w:val="00265C64"/>
    <w:rsid w:val="00282CD8"/>
    <w:rsid w:val="00285247"/>
    <w:rsid w:val="002E232D"/>
    <w:rsid w:val="002E67ED"/>
    <w:rsid w:val="00302A81"/>
    <w:rsid w:val="00311064"/>
    <w:rsid w:val="00311BB3"/>
    <w:rsid w:val="00322957"/>
    <w:rsid w:val="0032349F"/>
    <w:rsid w:val="00361F4C"/>
    <w:rsid w:val="0036456D"/>
    <w:rsid w:val="00377961"/>
    <w:rsid w:val="003A6D06"/>
    <w:rsid w:val="003B173B"/>
    <w:rsid w:val="003E69F8"/>
    <w:rsid w:val="00414146"/>
    <w:rsid w:val="004330A9"/>
    <w:rsid w:val="00434733"/>
    <w:rsid w:val="00482868"/>
    <w:rsid w:val="0048543A"/>
    <w:rsid w:val="00495AEE"/>
    <w:rsid w:val="004B7303"/>
    <w:rsid w:val="004C4A61"/>
    <w:rsid w:val="004D3083"/>
    <w:rsid w:val="004D522C"/>
    <w:rsid w:val="004E2E84"/>
    <w:rsid w:val="004F72E5"/>
    <w:rsid w:val="005379CF"/>
    <w:rsid w:val="00547F25"/>
    <w:rsid w:val="00554520"/>
    <w:rsid w:val="00555023"/>
    <w:rsid w:val="0057004C"/>
    <w:rsid w:val="005E37FC"/>
    <w:rsid w:val="005F4E3F"/>
    <w:rsid w:val="006167C8"/>
    <w:rsid w:val="00626787"/>
    <w:rsid w:val="006B1672"/>
    <w:rsid w:val="006D4E72"/>
    <w:rsid w:val="006D708F"/>
    <w:rsid w:val="006D76BD"/>
    <w:rsid w:val="006E0BC0"/>
    <w:rsid w:val="006E6CBE"/>
    <w:rsid w:val="006F624A"/>
    <w:rsid w:val="00700B8D"/>
    <w:rsid w:val="00705A9C"/>
    <w:rsid w:val="00707D91"/>
    <w:rsid w:val="00726441"/>
    <w:rsid w:val="00727DC0"/>
    <w:rsid w:val="00755C04"/>
    <w:rsid w:val="00757DB8"/>
    <w:rsid w:val="00780450"/>
    <w:rsid w:val="00795246"/>
    <w:rsid w:val="007A0FB1"/>
    <w:rsid w:val="007A2AB1"/>
    <w:rsid w:val="007A4C65"/>
    <w:rsid w:val="007C7DC8"/>
    <w:rsid w:val="007E6532"/>
    <w:rsid w:val="007E6E7D"/>
    <w:rsid w:val="008074EE"/>
    <w:rsid w:val="008236FF"/>
    <w:rsid w:val="00833C3C"/>
    <w:rsid w:val="0084510C"/>
    <w:rsid w:val="00846065"/>
    <w:rsid w:val="00854C5D"/>
    <w:rsid w:val="00877478"/>
    <w:rsid w:val="00886A30"/>
    <w:rsid w:val="008A2109"/>
    <w:rsid w:val="008B0256"/>
    <w:rsid w:val="008C046D"/>
    <w:rsid w:val="008C1371"/>
    <w:rsid w:val="008D5DEE"/>
    <w:rsid w:val="008E2E7B"/>
    <w:rsid w:val="0090012F"/>
    <w:rsid w:val="009040E5"/>
    <w:rsid w:val="009102CF"/>
    <w:rsid w:val="009174FE"/>
    <w:rsid w:val="009451B2"/>
    <w:rsid w:val="0095004A"/>
    <w:rsid w:val="009530E5"/>
    <w:rsid w:val="00960589"/>
    <w:rsid w:val="00964D4D"/>
    <w:rsid w:val="00970762"/>
    <w:rsid w:val="00975DED"/>
    <w:rsid w:val="00982E18"/>
    <w:rsid w:val="00997CCB"/>
    <w:rsid w:val="009A016B"/>
    <w:rsid w:val="009C365B"/>
    <w:rsid w:val="009C3CA8"/>
    <w:rsid w:val="009D05E2"/>
    <w:rsid w:val="009F3141"/>
    <w:rsid w:val="00A01CD3"/>
    <w:rsid w:val="00A071F4"/>
    <w:rsid w:val="00A24C0C"/>
    <w:rsid w:val="00A3328E"/>
    <w:rsid w:val="00A34D50"/>
    <w:rsid w:val="00A3769E"/>
    <w:rsid w:val="00A4711D"/>
    <w:rsid w:val="00A555B3"/>
    <w:rsid w:val="00A839E0"/>
    <w:rsid w:val="00AA0883"/>
    <w:rsid w:val="00AA411D"/>
    <w:rsid w:val="00AB7E8E"/>
    <w:rsid w:val="00AC1E86"/>
    <w:rsid w:val="00AC30B9"/>
    <w:rsid w:val="00AF69A7"/>
    <w:rsid w:val="00B12D65"/>
    <w:rsid w:val="00B17A43"/>
    <w:rsid w:val="00B2470E"/>
    <w:rsid w:val="00B32354"/>
    <w:rsid w:val="00B35182"/>
    <w:rsid w:val="00B5594A"/>
    <w:rsid w:val="00B607D6"/>
    <w:rsid w:val="00B81C7C"/>
    <w:rsid w:val="00B91A6F"/>
    <w:rsid w:val="00B94ED9"/>
    <w:rsid w:val="00B9591C"/>
    <w:rsid w:val="00B9714A"/>
    <w:rsid w:val="00BA2AB9"/>
    <w:rsid w:val="00BB0F8B"/>
    <w:rsid w:val="00BC572C"/>
    <w:rsid w:val="00BD4589"/>
    <w:rsid w:val="00BD4885"/>
    <w:rsid w:val="00C342BB"/>
    <w:rsid w:val="00C65B94"/>
    <w:rsid w:val="00C809B1"/>
    <w:rsid w:val="00C83B81"/>
    <w:rsid w:val="00CB4BA4"/>
    <w:rsid w:val="00CE32B0"/>
    <w:rsid w:val="00CF10B4"/>
    <w:rsid w:val="00D217E0"/>
    <w:rsid w:val="00D22EB1"/>
    <w:rsid w:val="00D2387D"/>
    <w:rsid w:val="00D3098B"/>
    <w:rsid w:val="00D45CE1"/>
    <w:rsid w:val="00D47A3D"/>
    <w:rsid w:val="00D813B5"/>
    <w:rsid w:val="00D87B68"/>
    <w:rsid w:val="00DA0BAC"/>
    <w:rsid w:val="00DD158A"/>
    <w:rsid w:val="00DE12ED"/>
    <w:rsid w:val="00DE511C"/>
    <w:rsid w:val="00E51918"/>
    <w:rsid w:val="00E555AA"/>
    <w:rsid w:val="00E749AE"/>
    <w:rsid w:val="00E80AE8"/>
    <w:rsid w:val="00E87530"/>
    <w:rsid w:val="00EA044B"/>
    <w:rsid w:val="00EA17BB"/>
    <w:rsid w:val="00EA66E9"/>
    <w:rsid w:val="00EF5F3F"/>
    <w:rsid w:val="00F01C5B"/>
    <w:rsid w:val="00F31754"/>
    <w:rsid w:val="00F37BFE"/>
    <w:rsid w:val="00F646D8"/>
    <w:rsid w:val="00FA3590"/>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64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22990"/>
    <w:rsid w:val="00331A3C"/>
    <w:rsid w:val="008F66F1"/>
    <w:rsid w:val="00901333"/>
    <w:rsid w:val="00964582"/>
    <w:rsid w:val="00D24DA1"/>
    <w:rsid w:val="00F70818"/>
    <w:rsid w:val="00F94DA4"/>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2.xml><?xml version="1.0" encoding="utf-8"?>
<ds:datastoreItem xmlns:ds="http://schemas.openxmlformats.org/officeDocument/2006/customXml" ds:itemID="{618CC722-DAD8-44B1-AD1D-5B7F1E18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607</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9</cp:revision>
  <cp:lastPrinted>2024-04-03T18:48:00Z</cp:lastPrinted>
  <dcterms:created xsi:type="dcterms:W3CDTF">2024-04-03T18:49:00Z</dcterms:created>
  <dcterms:modified xsi:type="dcterms:W3CDTF">2024-04-03T18:55:00Z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