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5"/>
        <w:gridCol w:w="354"/>
        <w:gridCol w:w="2983"/>
        <w:gridCol w:w="247"/>
        <w:gridCol w:w="1453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398863A1" w:rsidR="004F72E5" w:rsidRPr="004F72E5" w:rsidRDefault="00A0482B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53339935" w:rsidR="004F72E5" w:rsidRPr="004F72E5" w:rsidRDefault="00A0482B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Sciences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17C56B97" w:rsidR="004F72E5" w:rsidRPr="004F72E5" w:rsidRDefault="00A0482B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David Kenley</w:t>
            </w: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3-01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747854C6" w:rsidR="004F72E5" w:rsidRPr="004F72E5" w:rsidRDefault="00A0482B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1/5/2023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71786A92" w:rsidR="004F72E5" w:rsidRPr="004F72E5" w:rsidRDefault="00A0482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MUS 204</w:t>
            </w:r>
          </w:p>
        </w:tc>
        <w:tc>
          <w:tcPr>
            <w:tcW w:w="6480" w:type="dxa"/>
          </w:tcPr>
          <w:p w14:paraId="2CE49697" w14:textId="544485FE" w:rsidR="004F72E5" w:rsidRPr="004F72E5" w:rsidRDefault="009C42A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Introduction to Digital Sound Design</w:t>
            </w:r>
          </w:p>
        </w:tc>
        <w:tc>
          <w:tcPr>
            <w:tcW w:w="1165" w:type="dxa"/>
          </w:tcPr>
          <w:p w14:paraId="5871F818" w14:textId="63D554E3" w:rsidR="004F72E5" w:rsidRPr="004F72E5" w:rsidRDefault="009C42A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3-07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7F25AA07" w:rsidR="004F72E5" w:rsidRPr="004F72E5" w:rsidRDefault="009C42A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7/1/2023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7E73A34E" w:rsidR="004F72E5" w:rsidRPr="004D3083" w:rsidRDefault="009C42A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8"/>
        <w:gridCol w:w="1990"/>
        <w:gridCol w:w="447"/>
        <w:gridCol w:w="1991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61A0935C" w:rsidR="004F72E5" w:rsidRPr="004F72E5" w:rsidRDefault="009C42A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0A01461D" w:rsidR="004F72E5" w:rsidRPr="004F72E5" w:rsidRDefault="009C42A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CSC 105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4949A273" w:rsidR="004F72E5" w:rsidRPr="004F72E5" w:rsidRDefault="009C42A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 Prerequisite</w:t>
            </w: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CFA6E9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6E7055F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E443BF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347D342E" w14:textId="169CEAAF" w:rsidR="004F72E5" w:rsidRPr="004F72E5" w:rsidRDefault="00EF505F" w:rsidP="0005263C">
            <w:pPr>
              <w:jc w:val="both"/>
              <w:rPr>
                <w:spacing w:val="-2"/>
                <w:sz w:val="24"/>
              </w:rPr>
            </w:pPr>
            <w:r w:rsidRPr="00EF505F">
              <w:rPr>
                <w:spacing w:val="-2"/>
                <w:sz w:val="24"/>
              </w:rPr>
              <w:lastRenderedPageBreak/>
              <w:t>The prereq</w:t>
            </w:r>
            <w:r>
              <w:rPr>
                <w:spacing w:val="-2"/>
                <w:sz w:val="24"/>
              </w:rPr>
              <w:t>uisite</w:t>
            </w:r>
            <w:r w:rsidRPr="00EF505F">
              <w:rPr>
                <w:spacing w:val="-2"/>
                <w:sz w:val="24"/>
              </w:rPr>
              <w:t xml:space="preserve"> teaches students how to use </w:t>
            </w:r>
            <w:r>
              <w:rPr>
                <w:spacing w:val="-2"/>
                <w:sz w:val="24"/>
              </w:rPr>
              <w:t>E</w:t>
            </w:r>
            <w:r w:rsidRPr="00EF505F">
              <w:rPr>
                <w:spacing w:val="-2"/>
                <w:sz w:val="24"/>
              </w:rPr>
              <w:t xml:space="preserve">xcel and </w:t>
            </w:r>
            <w:r>
              <w:rPr>
                <w:spacing w:val="-2"/>
                <w:sz w:val="24"/>
              </w:rPr>
              <w:t>W</w:t>
            </w:r>
            <w:r w:rsidRPr="00EF505F">
              <w:rPr>
                <w:spacing w:val="-2"/>
                <w:sz w:val="24"/>
              </w:rPr>
              <w:t xml:space="preserve">ord.  </w:t>
            </w:r>
            <w:r>
              <w:rPr>
                <w:spacing w:val="-2"/>
                <w:sz w:val="24"/>
              </w:rPr>
              <w:t>Most DSU students already have these skills, which are also reinforced in the required CSC 105 course.</w:t>
            </w:r>
          </w:p>
          <w:p w14:paraId="42479B5B" w14:textId="77777777" w:rsidR="00DD158A" w:rsidRDefault="00DD158A" w:rsidP="0005263C">
            <w:pPr>
              <w:jc w:val="both"/>
              <w:rPr>
                <w:spacing w:val="-2"/>
                <w:sz w:val="24"/>
              </w:rPr>
            </w:pPr>
          </w:p>
          <w:p w14:paraId="501FD94F" w14:textId="77777777" w:rsidR="00DD158A" w:rsidRPr="00DD158A" w:rsidRDefault="00DD158A" w:rsidP="0005263C">
            <w:pPr>
              <w:jc w:val="both"/>
              <w:rPr>
                <w:sz w:val="24"/>
              </w:rPr>
            </w:pP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990219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2919" w14:textId="77777777" w:rsidR="009F3659" w:rsidRDefault="009F3659" w:rsidP="00193C86">
      <w:r>
        <w:separator/>
      </w:r>
    </w:p>
  </w:endnote>
  <w:endnote w:type="continuationSeparator" w:id="0">
    <w:p w14:paraId="169DCB38" w14:textId="77777777" w:rsidR="009F3659" w:rsidRDefault="009F3659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E213" w14:textId="77777777" w:rsidR="009F3659" w:rsidRDefault="009F3659" w:rsidP="00193C86">
      <w:r>
        <w:separator/>
      </w:r>
    </w:p>
  </w:footnote>
  <w:footnote w:type="continuationSeparator" w:id="0">
    <w:p w14:paraId="0EE866A4" w14:textId="77777777" w:rsidR="009F3659" w:rsidRDefault="009F3659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6667389">
    <w:abstractNumId w:val="2"/>
  </w:num>
  <w:num w:numId="2" w16cid:durableId="122506384">
    <w:abstractNumId w:val="1"/>
  </w:num>
  <w:num w:numId="3" w16cid:durableId="187927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064"/>
    <w:rsid w:val="00311BB3"/>
    <w:rsid w:val="0032349F"/>
    <w:rsid w:val="00377961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26787"/>
    <w:rsid w:val="006535AE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65B"/>
    <w:rsid w:val="009C3CA8"/>
    <w:rsid w:val="009C42AD"/>
    <w:rsid w:val="009D05E2"/>
    <w:rsid w:val="009F3141"/>
    <w:rsid w:val="009F3659"/>
    <w:rsid w:val="00A01CD3"/>
    <w:rsid w:val="00A0482B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2B3A"/>
    <w:rsid w:val="00BD4589"/>
    <w:rsid w:val="00C342BB"/>
    <w:rsid w:val="00C809B1"/>
    <w:rsid w:val="00CB4BA4"/>
    <w:rsid w:val="00CC6F4A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EF505F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894930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5" ma:contentTypeDescription="Create a new document." ma:contentTypeScope="" ma:versionID="a8a735bbb4ba307626338969c1ed425e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986c79b142b80472add876ebbacaa20f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8389F-506B-40EF-B458-B50E78BAE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c84996-a737-4504-94e4-354e4a81ad4a"/>
    <ds:schemaRef ds:uri="9599ab1b-c9df-4df6-b8be-a929eb118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3118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2016-03-31T16:28:00Z</cp:lastPrinted>
  <dcterms:created xsi:type="dcterms:W3CDTF">2023-01-26T21:35:00Z</dcterms:created>
  <dcterms:modified xsi:type="dcterms:W3CDTF">2023-01-26T21:35:00Z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  <property fmtid="{D5CDD505-2E9C-101B-9397-08002B2CF9AE}" pid="3" name="MediaServiceImageTags">
    <vt:lpwstr/>
  </property>
</Properties>
</file>